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5002" w14:textId="1A699EFE" w:rsidR="004175FE" w:rsidRPr="005E1E91" w:rsidRDefault="004175FE" w:rsidP="00594112">
      <w:pPr>
        <w:widowControl/>
        <w:spacing w:line="300" w:lineRule="exact"/>
        <w:ind w:firstLineChars="100" w:firstLine="210"/>
        <w:rPr>
          <w:color w:val="000000" w:themeColor="text1"/>
        </w:rPr>
      </w:pPr>
    </w:p>
    <w:p w14:paraId="635D4BA9" w14:textId="19976AF1" w:rsidR="007F74D3" w:rsidRPr="005E1E91" w:rsidRDefault="002E0809" w:rsidP="00FC2E10">
      <w:pPr>
        <w:ind w:firstLineChars="100" w:firstLine="210"/>
        <w:rPr>
          <w:rFonts w:asciiTheme="majorEastAsia" w:eastAsiaTheme="majorEastAsia" w:hAnsiTheme="majorEastAsia"/>
          <w:color w:val="000000" w:themeColor="text1"/>
          <w:sz w:val="20"/>
          <w:szCs w:val="21"/>
        </w:rPr>
      </w:pPr>
      <w:r w:rsidRPr="005E1E91">
        <w:rPr>
          <w:rFonts w:hint="eastAsia"/>
          <w:color w:val="000000" w:themeColor="text1"/>
        </w:rPr>
        <w:t>（</w:t>
      </w:r>
      <w:r w:rsidR="00261DFD" w:rsidRPr="005E1E91">
        <w:rPr>
          <w:rFonts w:hint="eastAsia"/>
          <w:color w:val="000000" w:themeColor="text1"/>
        </w:rPr>
        <w:t>様式第</w:t>
      </w:r>
      <w:r w:rsidR="0064271F">
        <w:rPr>
          <w:rFonts w:hint="eastAsia"/>
          <w:color w:val="000000" w:themeColor="text1"/>
        </w:rPr>
        <w:t>５</w:t>
      </w:r>
      <w:r w:rsidR="007F74D3" w:rsidRPr="005E1E91">
        <w:rPr>
          <w:rFonts w:hint="eastAsia"/>
          <w:color w:val="000000" w:themeColor="text1"/>
        </w:rPr>
        <w:t>号</w:t>
      </w:r>
      <w:r w:rsidR="00434546" w:rsidRPr="005E1E91">
        <w:rPr>
          <w:rFonts w:hint="eastAsia"/>
          <w:color w:val="000000" w:themeColor="text1"/>
        </w:rPr>
        <w:t>）（第</w:t>
      </w:r>
      <w:r w:rsidR="0064271F">
        <w:rPr>
          <w:rFonts w:hint="eastAsia"/>
          <w:color w:val="000000" w:themeColor="text1"/>
        </w:rPr>
        <w:t>７</w:t>
      </w:r>
      <w:r w:rsidR="00B93621" w:rsidRPr="005E1E91">
        <w:rPr>
          <w:rFonts w:hint="eastAsia"/>
          <w:color w:val="000000" w:themeColor="text1"/>
        </w:rPr>
        <w:t>（</w:t>
      </w:r>
      <w:r w:rsidR="0064271F">
        <w:rPr>
          <w:rFonts w:hint="eastAsia"/>
          <w:color w:val="000000" w:themeColor="text1"/>
        </w:rPr>
        <w:t>２</w:t>
      </w:r>
      <w:r w:rsidR="00B93621" w:rsidRPr="005E1E91">
        <w:rPr>
          <w:rFonts w:hint="eastAsia"/>
          <w:color w:val="000000" w:themeColor="text1"/>
        </w:rPr>
        <w:t>）</w:t>
      </w:r>
      <w:r w:rsidRPr="005E1E91">
        <w:rPr>
          <w:rFonts w:hint="eastAsia"/>
          <w:color w:val="000000" w:themeColor="text1"/>
        </w:rPr>
        <w:t>関係）</w:t>
      </w:r>
    </w:p>
    <w:p w14:paraId="0D2C8AF5" w14:textId="77777777" w:rsidR="007F74D3" w:rsidRPr="005E1E91" w:rsidRDefault="007F74D3" w:rsidP="007F74D3">
      <w:pPr>
        <w:rPr>
          <w:color w:val="000000" w:themeColor="text1"/>
          <w:sz w:val="24"/>
          <w:szCs w:val="24"/>
        </w:rPr>
      </w:pPr>
    </w:p>
    <w:p w14:paraId="4C73A29A" w14:textId="2A25BF4E" w:rsidR="00BD5F5A" w:rsidRDefault="005E1E91" w:rsidP="00BD5F5A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信州の環境にやさしい農業定着・拡大支援</w:t>
      </w:r>
      <w:r w:rsidR="00BD5F5A">
        <w:rPr>
          <w:rFonts w:hint="eastAsia"/>
          <w:color w:val="000000" w:themeColor="text1"/>
          <w:sz w:val="24"/>
          <w:szCs w:val="24"/>
        </w:rPr>
        <w:t>事業補助金</w:t>
      </w:r>
    </w:p>
    <w:p w14:paraId="00DB9673" w14:textId="0B31BBE0" w:rsidR="007F74D3" w:rsidRPr="005E1E91" w:rsidRDefault="00BD5F5A" w:rsidP="00BD5F5A">
      <w:pPr>
        <w:jc w:val="center"/>
        <w:rPr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　　　　　　　　　事業）</w:t>
      </w:r>
      <w:r w:rsidR="007F74D3" w:rsidRPr="005E1E91">
        <w:rPr>
          <w:rFonts w:hint="eastAsia"/>
          <w:color w:val="000000" w:themeColor="text1"/>
          <w:sz w:val="24"/>
          <w:szCs w:val="24"/>
        </w:rPr>
        <w:t>事業中止（廃止）承認申請書</w:t>
      </w:r>
    </w:p>
    <w:p w14:paraId="03276B29" w14:textId="77777777" w:rsidR="007F74D3" w:rsidRPr="005E1E91" w:rsidRDefault="007F74D3" w:rsidP="007F74D3">
      <w:pPr>
        <w:rPr>
          <w:color w:val="000000" w:themeColor="text1"/>
          <w:sz w:val="24"/>
          <w:szCs w:val="24"/>
        </w:rPr>
      </w:pPr>
    </w:p>
    <w:p w14:paraId="1A46ABE9" w14:textId="77777777" w:rsidR="007F74D3" w:rsidRPr="005E1E91" w:rsidRDefault="007F74D3" w:rsidP="007F74D3">
      <w:pPr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番号</w:t>
      </w:r>
    </w:p>
    <w:p w14:paraId="243DC879" w14:textId="77777777" w:rsidR="007F74D3" w:rsidRPr="005E1E91" w:rsidRDefault="007F74D3" w:rsidP="007F74D3">
      <w:pPr>
        <w:wordWrap w:val="0"/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年　月　日</w:t>
      </w:r>
    </w:p>
    <w:p w14:paraId="71408556" w14:textId="77777777" w:rsidR="007F74D3" w:rsidRPr="005E1E91" w:rsidRDefault="007F74D3" w:rsidP="007F74D3">
      <w:pPr>
        <w:jc w:val="right"/>
        <w:rPr>
          <w:color w:val="000000" w:themeColor="text1"/>
          <w:sz w:val="22"/>
        </w:rPr>
      </w:pPr>
    </w:p>
    <w:p w14:paraId="53481F5A" w14:textId="77777777" w:rsidR="006F0928" w:rsidRPr="005E1E91" w:rsidRDefault="006F0928" w:rsidP="006F0928">
      <w:pPr>
        <w:jc w:val="right"/>
        <w:rPr>
          <w:color w:val="000000" w:themeColor="text1"/>
          <w:sz w:val="22"/>
        </w:rPr>
      </w:pPr>
    </w:p>
    <w:p w14:paraId="10E79F88" w14:textId="593DDF4B" w:rsidR="006F0928" w:rsidRPr="005E1E91" w:rsidRDefault="006F0928" w:rsidP="006F0928">
      <w:pPr>
        <w:jc w:val="left"/>
        <w:rPr>
          <w:color w:val="000000" w:themeColor="text1"/>
          <w:sz w:val="22"/>
          <w:szCs w:val="24"/>
        </w:rPr>
      </w:pPr>
      <w:r w:rsidRPr="005E1E91">
        <w:rPr>
          <w:rFonts w:hint="eastAsia"/>
          <w:color w:val="000000" w:themeColor="text1"/>
          <w:sz w:val="24"/>
          <w:szCs w:val="24"/>
        </w:rPr>
        <w:t xml:space="preserve">　</w:t>
      </w:r>
      <w:r w:rsidRPr="005E1E91">
        <w:rPr>
          <w:rFonts w:hint="eastAsia"/>
          <w:color w:val="000000" w:themeColor="text1"/>
          <w:sz w:val="22"/>
          <w:szCs w:val="24"/>
        </w:rPr>
        <w:t>長野県知事　様</w:t>
      </w:r>
    </w:p>
    <w:p w14:paraId="483E55B1" w14:textId="3141ED2E" w:rsidR="006F0928" w:rsidRPr="005E1E91" w:rsidRDefault="00AF73E0" w:rsidP="006F0928">
      <w:pPr>
        <w:jc w:val="left"/>
        <w:rPr>
          <w:color w:val="000000" w:themeColor="text1"/>
          <w:sz w:val="24"/>
          <w:szCs w:val="24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（　　地域振興局長）</w:t>
      </w:r>
    </w:p>
    <w:p w14:paraId="3727BE8C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住　所　　　　　　　　　　　　　　</w:t>
      </w:r>
    </w:p>
    <w:p w14:paraId="0AC5CC2A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団体名　　　　　　　　　　　　　　</w:t>
      </w:r>
    </w:p>
    <w:p w14:paraId="61362FC9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代表者　　　　　　　　　　　　　　</w:t>
      </w:r>
    </w:p>
    <w:p w14:paraId="65D96321" w14:textId="77777777" w:rsidR="006F0928" w:rsidRPr="005E1E91" w:rsidRDefault="006F0928" w:rsidP="006F0928">
      <w:pPr>
        <w:jc w:val="right"/>
        <w:rPr>
          <w:color w:val="000000" w:themeColor="text1"/>
          <w:sz w:val="24"/>
          <w:szCs w:val="24"/>
        </w:rPr>
      </w:pPr>
    </w:p>
    <w:p w14:paraId="5FBCD63B" w14:textId="05C6F3BD" w:rsidR="007F74D3" w:rsidRPr="005E1E91" w:rsidRDefault="004D41FF" w:rsidP="004D41FF">
      <w:pPr>
        <w:ind w:firstLineChars="300" w:firstLine="660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年　　月　　</w:t>
      </w:r>
      <w:proofErr w:type="gramStart"/>
      <w:r w:rsidRPr="005E1E91">
        <w:rPr>
          <w:rFonts w:hint="eastAsia"/>
          <w:color w:val="000000" w:themeColor="text1"/>
          <w:sz w:val="22"/>
        </w:rPr>
        <w:t>日付け</w:t>
      </w:r>
      <w:proofErr w:type="gramEnd"/>
      <w:r w:rsidR="00295626" w:rsidRPr="005E1E91">
        <w:rPr>
          <w:rFonts w:hint="eastAsia"/>
          <w:color w:val="000000" w:themeColor="text1"/>
          <w:sz w:val="22"/>
        </w:rPr>
        <w:t xml:space="preserve">　　　</w:t>
      </w:r>
      <w:r w:rsidRPr="005E1E91">
        <w:rPr>
          <w:rFonts w:hint="eastAsia"/>
          <w:color w:val="000000" w:themeColor="text1"/>
          <w:sz w:val="22"/>
        </w:rPr>
        <w:t>指令　　　第　　　号</w:t>
      </w:r>
      <w:r w:rsidR="007F74D3" w:rsidRPr="005E1E91">
        <w:rPr>
          <w:rFonts w:hint="eastAsia"/>
          <w:color w:val="000000" w:themeColor="text1"/>
          <w:sz w:val="22"/>
        </w:rPr>
        <w:t>で交付決定のあった　　年度</w:t>
      </w:r>
      <w:r w:rsidR="006F0928" w:rsidRPr="005E1E91">
        <w:rPr>
          <w:rFonts w:hint="eastAsia"/>
          <w:color w:val="000000" w:themeColor="text1"/>
          <w:sz w:val="22"/>
        </w:rPr>
        <w:t xml:space="preserve">　</w:t>
      </w:r>
      <w:r w:rsidR="005E1E91">
        <w:rPr>
          <w:rFonts w:hint="eastAsia"/>
          <w:color w:val="000000" w:themeColor="text1"/>
          <w:sz w:val="22"/>
        </w:rPr>
        <w:t>信州の環境にやさしい農業定着・拡大支援</w:t>
      </w:r>
      <w:r w:rsidR="007F74D3" w:rsidRPr="005E1E91">
        <w:rPr>
          <w:rFonts w:hint="eastAsia"/>
          <w:color w:val="000000" w:themeColor="text1"/>
          <w:sz w:val="22"/>
        </w:rPr>
        <w:t>事業を、下記のとおり中止（廃止）したいので承認してください。</w:t>
      </w:r>
    </w:p>
    <w:p w14:paraId="6A738F31" w14:textId="77777777" w:rsidR="007F74D3" w:rsidRPr="005E1E91" w:rsidRDefault="007F74D3" w:rsidP="007F74D3">
      <w:pPr>
        <w:jc w:val="left"/>
        <w:rPr>
          <w:color w:val="000000" w:themeColor="text1"/>
          <w:sz w:val="22"/>
        </w:rPr>
      </w:pPr>
    </w:p>
    <w:p w14:paraId="6E492B02" w14:textId="77777777" w:rsidR="007F74D3" w:rsidRPr="005E1E91" w:rsidRDefault="007F74D3" w:rsidP="007F74D3">
      <w:pPr>
        <w:pStyle w:val="a5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記</w:t>
      </w:r>
    </w:p>
    <w:p w14:paraId="0803CE43" w14:textId="77777777" w:rsidR="007F74D3" w:rsidRPr="005E1E91" w:rsidRDefault="007F74D3" w:rsidP="007F74D3">
      <w:pPr>
        <w:rPr>
          <w:color w:val="000000" w:themeColor="text1"/>
        </w:rPr>
      </w:pPr>
    </w:p>
    <w:p w14:paraId="150C8E6C" w14:textId="77777777" w:rsidR="007F74D3" w:rsidRPr="005E1E91" w:rsidRDefault="007F74D3" w:rsidP="007F74D3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１　事　業　名　</w:t>
      </w:r>
    </w:p>
    <w:p w14:paraId="1DC093E9" w14:textId="77777777" w:rsidR="007F74D3" w:rsidRPr="005E1E91" w:rsidRDefault="007F74D3" w:rsidP="007F74D3">
      <w:pPr>
        <w:rPr>
          <w:color w:val="000000" w:themeColor="text1"/>
          <w:sz w:val="22"/>
        </w:rPr>
      </w:pPr>
    </w:p>
    <w:p w14:paraId="7FF720D7" w14:textId="77777777" w:rsidR="007F74D3" w:rsidRPr="005E1E91" w:rsidRDefault="007F74D3" w:rsidP="007F74D3">
      <w:pPr>
        <w:rPr>
          <w:color w:val="000000" w:themeColor="text1"/>
          <w:sz w:val="22"/>
        </w:rPr>
      </w:pPr>
    </w:p>
    <w:p w14:paraId="46B3D815" w14:textId="77777777" w:rsidR="007F74D3" w:rsidRPr="005E1E91" w:rsidRDefault="007F74D3" w:rsidP="007F74D3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２　事業中止（廃止）の理由</w:t>
      </w:r>
    </w:p>
    <w:p w14:paraId="7C7580C1" w14:textId="77777777" w:rsidR="007F74D3" w:rsidRPr="005E1E91" w:rsidRDefault="007F74D3" w:rsidP="007F74D3">
      <w:pPr>
        <w:rPr>
          <w:color w:val="000000" w:themeColor="text1"/>
          <w:sz w:val="22"/>
        </w:rPr>
      </w:pPr>
    </w:p>
    <w:p w14:paraId="42D9783B" w14:textId="77777777" w:rsidR="007F74D3" w:rsidRPr="005E1E91" w:rsidRDefault="007F74D3" w:rsidP="007F74D3">
      <w:pPr>
        <w:rPr>
          <w:color w:val="000000" w:themeColor="text1"/>
          <w:sz w:val="22"/>
        </w:rPr>
      </w:pPr>
    </w:p>
    <w:p w14:paraId="2BE63CB0" w14:textId="77777777" w:rsidR="007F74D3" w:rsidRPr="005E1E91" w:rsidRDefault="007F74D3" w:rsidP="007F74D3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３　事業の進捗状況</w:t>
      </w:r>
    </w:p>
    <w:p w14:paraId="3AB2E9D4" w14:textId="77777777" w:rsidR="007F74D3" w:rsidRPr="005E1E91" w:rsidRDefault="007F74D3" w:rsidP="007F74D3">
      <w:pPr>
        <w:rPr>
          <w:color w:val="000000" w:themeColor="text1"/>
          <w:sz w:val="22"/>
        </w:rPr>
      </w:pPr>
    </w:p>
    <w:p w14:paraId="7CC14533" w14:textId="77777777" w:rsidR="007F74D3" w:rsidRPr="005E1E91" w:rsidRDefault="007F74D3" w:rsidP="007F74D3">
      <w:pPr>
        <w:rPr>
          <w:color w:val="000000" w:themeColor="text1"/>
          <w:sz w:val="22"/>
        </w:rPr>
      </w:pPr>
    </w:p>
    <w:p w14:paraId="1D88B7E8" w14:textId="77777777" w:rsidR="007F74D3" w:rsidRPr="005E1E91" w:rsidRDefault="007F74D3" w:rsidP="007F74D3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４　事業を中止する期間</w:t>
      </w:r>
    </w:p>
    <w:p w14:paraId="2103F4DB" w14:textId="77777777" w:rsidR="007F74D3" w:rsidRPr="005E1E91" w:rsidRDefault="007F74D3" w:rsidP="007F74D3">
      <w:pPr>
        <w:rPr>
          <w:color w:val="000000" w:themeColor="text1"/>
          <w:sz w:val="22"/>
        </w:rPr>
      </w:pPr>
    </w:p>
    <w:p w14:paraId="2FD54A87" w14:textId="77777777" w:rsidR="007F74D3" w:rsidRPr="005E1E91" w:rsidRDefault="007F74D3" w:rsidP="007F74D3">
      <w:pPr>
        <w:rPr>
          <w:color w:val="000000" w:themeColor="text1"/>
          <w:sz w:val="22"/>
        </w:rPr>
      </w:pPr>
    </w:p>
    <w:p w14:paraId="2498F622" w14:textId="77777777" w:rsidR="007F74D3" w:rsidRPr="005E1E91" w:rsidRDefault="007F74D3" w:rsidP="007F74D3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５　事業実施の見通し</w:t>
      </w:r>
    </w:p>
    <w:p w14:paraId="1B274F12" w14:textId="77777777" w:rsidR="007F74D3" w:rsidRPr="005E1E91" w:rsidRDefault="007F74D3" w:rsidP="00340A0E">
      <w:pPr>
        <w:jc w:val="left"/>
        <w:rPr>
          <w:color w:val="000000" w:themeColor="text1"/>
          <w:sz w:val="24"/>
        </w:rPr>
      </w:pPr>
    </w:p>
    <w:p w14:paraId="4E111B69" w14:textId="77777777" w:rsidR="007F74D3" w:rsidRPr="005E1E91" w:rsidRDefault="007F74D3" w:rsidP="00340A0E">
      <w:pPr>
        <w:jc w:val="left"/>
        <w:rPr>
          <w:color w:val="000000" w:themeColor="text1"/>
          <w:sz w:val="22"/>
        </w:rPr>
      </w:pPr>
    </w:p>
    <w:p w14:paraId="13F54E3D" w14:textId="77777777" w:rsidR="006F0928" w:rsidRPr="005E1E91" w:rsidRDefault="006F0928" w:rsidP="007F74D3">
      <w:pPr>
        <w:jc w:val="left"/>
        <w:rPr>
          <w:color w:val="000000" w:themeColor="text1"/>
          <w:sz w:val="22"/>
        </w:rPr>
      </w:pPr>
    </w:p>
    <w:p w14:paraId="44C736ED" w14:textId="61053CEE" w:rsidR="00DB72E3" w:rsidRPr="005E1E91" w:rsidRDefault="00DB72E3">
      <w:pPr>
        <w:widowControl/>
        <w:jc w:val="left"/>
        <w:rPr>
          <w:color w:val="000000" w:themeColor="text1"/>
        </w:rPr>
      </w:pPr>
    </w:p>
    <w:sectPr w:rsidR="00DB72E3" w:rsidRPr="005E1E91" w:rsidSect="00281100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9468" w14:textId="77777777" w:rsidR="008F1CC2" w:rsidRDefault="008F1CC2" w:rsidP="002806DB">
      <w:r>
        <w:separator/>
      </w:r>
    </w:p>
  </w:endnote>
  <w:endnote w:type="continuationSeparator" w:id="0">
    <w:p w14:paraId="6082284B" w14:textId="77777777" w:rsidR="008F1CC2" w:rsidRDefault="008F1CC2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305E" w14:textId="77777777" w:rsidR="008F1CC2" w:rsidRDefault="008F1CC2" w:rsidP="002806DB">
      <w:r>
        <w:separator/>
      </w:r>
    </w:p>
  </w:footnote>
  <w:footnote w:type="continuationSeparator" w:id="0">
    <w:p w14:paraId="5DD444A6" w14:textId="77777777" w:rsidR="008F1CC2" w:rsidRDefault="008F1CC2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C43AA"/>
    <w:rsid w:val="003C4E67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622C1"/>
    <w:rsid w:val="00462ED2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3325"/>
    <w:rsid w:val="005B3F4A"/>
    <w:rsid w:val="005C505B"/>
    <w:rsid w:val="005D3163"/>
    <w:rsid w:val="005E1E91"/>
    <w:rsid w:val="005F40A3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51DCA"/>
    <w:rsid w:val="00752761"/>
    <w:rsid w:val="00767045"/>
    <w:rsid w:val="00783AB1"/>
    <w:rsid w:val="007A47FB"/>
    <w:rsid w:val="007A58A3"/>
    <w:rsid w:val="007B7B33"/>
    <w:rsid w:val="007C208F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C5B"/>
    <w:rsid w:val="008A33EC"/>
    <w:rsid w:val="008A7C95"/>
    <w:rsid w:val="008B046E"/>
    <w:rsid w:val="008B511C"/>
    <w:rsid w:val="008D3803"/>
    <w:rsid w:val="008E6D99"/>
    <w:rsid w:val="008F1CC2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90D47"/>
    <w:rsid w:val="00994D08"/>
    <w:rsid w:val="009B345C"/>
    <w:rsid w:val="009D2236"/>
    <w:rsid w:val="009E507B"/>
    <w:rsid w:val="00A00451"/>
    <w:rsid w:val="00A0286A"/>
    <w:rsid w:val="00A045A5"/>
    <w:rsid w:val="00A114A1"/>
    <w:rsid w:val="00A137C4"/>
    <w:rsid w:val="00A2796B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44A9"/>
    <w:rsid w:val="00C957F4"/>
    <w:rsid w:val="00CA3506"/>
    <w:rsid w:val="00CB1DAB"/>
    <w:rsid w:val="00CC2F15"/>
    <w:rsid w:val="00CD56CF"/>
    <w:rsid w:val="00CE5367"/>
    <w:rsid w:val="00CF4D62"/>
    <w:rsid w:val="00D013E3"/>
    <w:rsid w:val="00D24FBB"/>
    <w:rsid w:val="00D3371F"/>
    <w:rsid w:val="00D40AAE"/>
    <w:rsid w:val="00D470E9"/>
    <w:rsid w:val="00D51D51"/>
    <w:rsid w:val="00D61072"/>
    <w:rsid w:val="00D717F5"/>
    <w:rsid w:val="00D821B4"/>
    <w:rsid w:val="00D860CE"/>
    <w:rsid w:val="00D975E9"/>
    <w:rsid w:val="00DB03E7"/>
    <w:rsid w:val="00DB72E3"/>
    <w:rsid w:val="00DC4B36"/>
    <w:rsid w:val="00DD0D35"/>
    <w:rsid w:val="00DD0EFC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C0F13"/>
    <w:rsid w:val="00EC1E0A"/>
    <w:rsid w:val="00EC59B8"/>
    <w:rsid w:val="00EC6028"/>
    <w:rsid w:val="00EE1F3F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44FE2"/>
    <w:rsid w:val="00F71231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2</cp:revision>
  <cp:lastPrinted>2024-03-26T22:52:00Z</cp:lastPrinted>
  <dcterms:created xsi:type="dcterms:W3CDTF">2024-04-24T05:22:00Z</dcterms:created>
  <dcterms:modified xsi:type="dcterms:W3CDTF">2024-04-24T05:22:00Z</dcterms:modified>
</cp:coreProperties>
</file>