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5E30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CN"/>
        </w:rPr>
        <w:t>様式第４号（第</w:t>
      </w:r>
      <w:r>
        <w:rPr>
          <w:rFonts w:asciiTheme="minorEastAsia" w:hAnsiTheme="minorEastAsia" w:hint="eastAsia"/>
          <w:lang w:eastAsia="zh-CN"/>
        </w:rPr>
        <w:t>８</w:t>
      </w:r>
      <w:r w:rsidRPr="00B229A0">
        <w:rPr>
          <w:rFonts w:asciiTheme="minorEastAsia" w:hAnsiTheme="minorEastAsia" w:hint="eastAsia"/>
          <w:lang w:eastAsia="zh-CN"/>
        </w:rPr>
        <w:t>関係）</w:t>
      </w:r>
    </w:p>
    <w:p w14:paraId="63AD0C56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</w:p>
    <w:p w14:paraId="00BF223A" w14:textId="77777777" w:rsidR="00075A3E" w:rsidRPr="00B229A0" w:rsidRDefault="00075A3E" w:rsidP="00075A3E">
      <w:pPr>
        <w:ind w:rightChars="133" w:right="279"/>
        <w:jc w:val="right"/>
        <w:rPr>
          <w:rFonts w:asciiTheme="minorEastAsia" w:hAnsiTheme="minorEastAsia"/>
          <w:lang w:eastAsia="zh-CN"/>
        </w:rPr>
      </w:pPr>
      <w:r w:rsidRPr="00174C8A">
        <w:rPr>
          <w:rFonts w:asciiTheme="minorEastAsia" w:hAnsiTheme="minorEastAsia" w:hint="eastAsia"/>
          <w:spacing w:val="45"/>
          <w:kern w:val="0"/>
          <w:fitText w:val="2310" w:id="-395711221"/>
          <w:lang w:eastAsia="zh-CN"/>
        </w:rPr>
        <w:t xml:space="preserve">令和　年　月　</w:t>
      </w:r>
      <w:r w:rsidRPr="00174C8A">
        <w:rPr>
          <w:rFonts w:asciiTheme="minorEastAsia" w:hAnsiTheme="minorEastAsia" w:hint="eastAsia"/>
          <w:kern w:val="0"/>
          <w:fitText w:val="2310" w:id="-395711221"/>
          <w:lang w:eastAsia="zh-CN"/>
        </w:rPr>
        <w:t>日</w:t>
      </w:r>
    </w:p>
    <w:p w14:paraId="3F90BC86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</w:p>
    <w:p w14:paraId="2E9D3607" w14:textId="77777777" w:rsidR="00075A3E" w:rsidRPr="00B229A0" w:rsidRDefault="00075A3E" w:rsidP="00075A3E">
      <w:pPr>
        <w:ind w:firstLineChars="100" w:firstLine="210"/>
        <w:rPr>
          <w:rFonts w:asciiTheme="minorEastAsia" w:hAnsiTheme="minorEastAsia"/>
          <w:lang w:eastAsia="zh-TW"/>
        </w:rPr>
      </w:pPr>
      <w:r w:rsidRPr="00B229A0">
        <w:rPr>
          <w:rFonts w:asciiTheme="minorEastAsia" w:hAnsiTheme="minorEastAsia" w:hint="eastAsia"/>
          <w:lang w:eastAsia="zh-CN"/>
        </w:rPr>
        <w:t xml:space="preserve">　長野県</w:t>
      </w:r>
      <w:r w:rsidRPr="00B229A0">
        <w:rPr>
          <w:rFonts w:asciiTheme="minorEastAsia" w:hAnsiTheme="minorEastAsia" w:hint="eastAsia"/>
          <w:lang w:eastAsia="zh-TW"/>
        </w:rPr>
        <w:t>知事　　　　　　　様</w:t>
      </w:r>
    </w:p>
    <w:p w14:paraId="602E6536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</w:p>
    <w:p w14:paraId="6EEDAB12" w14:textId="77777777" w:rsidR="00075A3E" w:rsidRPr="00B229A0" w:rsidRDefault="00075A3E" w:rsidP="001B7667">
      <w:pPr>
        <w:ind w:firstLineChars="1600" w:firstLine="5024"/>
        <w:rPr>
          <w:rFonts w:asciiTheme="minorEastAsia" w:hAnsiTheme="minorEastAsia"/>
          <w:lang w:eastAsia="zh-TW"/>
        </w:rPr>
      </w:pPr>
      <w:r w:rsidRPr="001B7667">
        <w:rPr>
          <w:rFonts w:asciiTheme="minorEastAsia" w:hAnsiTheme="minorEastAsia" w:hint="eastAsia"/>
          <w:spacing w:val="52"/>
          <w:kern w:val="0"/>
          <w:fitText w:val="840" w:id="-395617280"/>
        </w:rPr>
        <w:t>所在</w:t>
      </w:r>
      <w:r w:rsidRPr="001B7667">
        <w:rPr>
          <w:rFonts w:asciiTheme="minorEastAsia" w:hAnsiTheme="minorEastAsia" w:hint="eastAsia"/>
          <w:spacing w:val="1"/>
          <w:kern w:val="0"/>
          <w:fitText w:val="840" w:id="-395617280"/>
        </w:rPr>
        <w:t>地</w:t>
      </w:r>
      <w:r w:rsidRPr="001B7667">
        <w:rPr>
          <w:rFonts w:asciiTheme="minorEastAsia" w:hAnsiTheme="minorEastAsia" w:hint="eastAsia"/>
          <w:kern w:val="0"/>
          <w:lang w:eastAsia="zh-CN"/>
        </w:rPr>
        <w:t>：</w:t>
      </w:r>
      <w:r w:rsidRPr="00B229A0">
        <w:rPr>
          <w:rFonts w:asciiTheme="minorEastAsia" w:hAnsiTheme="minorEastAsia" w:hint="eastAsia"/>
          <w:lang w:eastAsia="zh-TW"/>
        </w:rPr>
        <w:t xml:space="preserve">　　</w:t>
      </w:r>
    </w:p>
    <w:p w14:paraId="2EC8C54E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TW"/>
        </w:rPr>
        <w:t xml:space="preserve">　　　　　　　　　　　　　　　　　　　　</w:t>
      </w:r>
      <w:r w:rsidRPr="00B229A0">
        <w:rPr>
          <w:rFonts w:asciiTheme="minorEastAsia" w:hAnsiTheme="minorEastAsia" w:hint="eastAsia"/>
          <w:lang w:eastAsia="zh-CN"/>
        </w:rPr>
        <w:t xml:space="preserve">　　　　</w:t>
      </w:r>
      <w:r>
        <w:rPr>
          <w:rFonts w:asciiTheme="minorEastAsia" w:hAnsiTheme="minorEastAsia" w:hint="eastAsia"/>
          <w:kern w:val="0"/>
        </w:rPr>
        <w:t>事業者名</w:t>
      </w:r>
      <w:r w:rsidRPr="001B7667">
        <w:rPr>
          <w:rFonts w:asciiTheme="minorEastAsia" w:hAnsiTheme="minorEastAsia" w:hint="eastAsia"/>
          <w:kern w:val="0"/>
          <w:lang w:eastAsia="zh-CN"/>
        </w:rPr>
        <w:t>：</w:t>
      </w:r>
      <w:r w:rsidRPr="00B229A0">
        <w:rPr>
          <w:rFonts w:asciiTheme="minorEastAsia" w:hAnsiTheme="minorEastAsia" w:hint="eastAsia"/>
          <w:lang w:eastAsia="zh-CN"/>
        </w:rPr>
        <w:t xml:space="preserve">　　</w:t>
      </w:r>
    </w:p>
    <w:p w14:paraId="67460D3C" w14:textId="77777777" w:rsidR="00075A3E" w:rsidRPr="00B229A0" w:rsidRDefault="00075A3E" w:rsidP="00075A3E">
      <w:pPr>
        <w:ind w:firstLineChars="2400" w:firstLine="5040"/>
        <w:jc w:val="left"/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kern w:val="0"/>
        </w:rPr>
        <w:t>代表者名：</w:t>
      </w:r>
      <w:r w:rsidRPr="00B229A0">
        <w:rPr>
          <w:rFonts w:asciiTheme="minorEastAsia" w:hAnsiTheme="minorEastAsia" w:hint="eastAsia"/>
          <w:lang w:eastAsia="zh-CN"/>
        </w:rPr>
        <w:t xml:space="preserve">　　　　　　　　　　　　</w:t>
      </w:r>
    </w:p>
    <w:p w14:paraId="0576B714" w14:textId="77777777" w:rsidR="00075A3E" w:rsidRPr="00B229A0" w:rsidRDefault="00075A3E" w:rsidP="00075A3E">
      <w:pPr>
        <w:rPr>
          <w:rFonts w:asciiTheme="minorEastAsia" w:hAnsiTheme="minorEastAsia"/>
        </w:rPr>
      </w:pPr>
    </w:p>
    <w:p w14:paraId="365A2C8B" w14:textId="77777777" w:rsidR="00075A3E" w:rsidRPr="00B229A0" w:rsidRDefault="00075A3E" w:rsidP="00075A3E">
      <w:pPr>
        <w:jc w:val="center"/>
        <w:rPr>
          <w:rFonts w:asciiTheme="minorEastAsia" w:hAnsiTheme="minorEastAsia" w:cs="Arial"/>
          <w:color w:val="000000" w:themeColor="text1"/>
          <w:sz w:val="22"/>
        </w:rPr>
      </w:pPr>
      <w:r>
        <w:rPr>
          <w:rFonts w:asciiTheme="minorEastAsia" w:hAnsiTheme="minorEastAsia" w:cs="ＭＳ 明朝" w:hint="eastAsia"/>
          <w:color w:val="000000" w:themeColor="text1"/>
          <w:sz w:val="22"/>
        </w:rPr>
        <w:t>欧米現地プロモーション同行支援事業補助金</w:t>
      </w:r>
    </w:p>
    <w:p w14:paraId="3C6BA5C4" w14:textId="77777777" w:rsidR="00075A3E" w:rsidRPr="00B229A0" w:rsidRDefault="00075A3E" w:rsidP="00075A3E">
      <w:pPr>
        <w:jc w:val="center"/>
        <w:rPr>
          <w:rFonts w:asciiTheme="minorEastAsia" w:hAnsiTheme="minorEastAsia"/>
          <w:color w:val="000000" w:themeColor="text1"/>
          <w:sz w:val="22"/>
        </w:rPr>
      </w:pPr>
      <w:r w:rsidRPr="00B229A0">
        <w:rPr>
          <w:rFonts w:asciiTheme="minorEastAsia" w:hAnsiTheme="minorEastAsia" w:hint="eastAsia"/>
          <w:color w:val="000000" w:themeColor="text1"/>
          <w:sz w:val="22"/>
        </w:rPr>
        <w:t>変更承認申請書</w:t>
      </w:r>
    </w:p>
    <w:p w14:paraId="08C31ECE" w14:textId="77777777" w:rsidR="00075A3E" w:rsidRPr="00B229A0" w:rsidRDefault="00075A3E" w:rsidP="00075A3E">
      <w:pPr>
        <w:rPr>
          <w:rFonts w:asciiTheme="minorEastAsia" w:hAnsiTheme="minorEastAsia"/>
          <w:color w:val="000000" w:themeColor="text1"/>
          <w:szCs w:val="21"/>
        </w:rPr>
      </w:pPr>
    </w:p>
    <w:p w14:paraId="40818D11" w14:textId="77777777" w:rsidR="00075A3E" w:rsidRPr="00B229A0" w:rsidRDefault="00075A3E" w:rsidP="00075A3E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B229A0">
        <w:rPr>
          <w:rFonts w:asciiTheme="minorEastAsia" w:hAnsiTheme="minorEastAsia" w:hint="eastAsia"/>
          <w:color w:val="000000" w:themeColor="text1"/>
          <w:szCs w:val="21"/>
        </w:rPr>
        <w:t>令和　年　月　日付け</w:t>
      </w:r>
      <w:r>
        <w:rPr>
          <w:rFonts w:asciiTheme="minorEastAsia" w:hAnsiTheme="minorEastAsia" w:hint="eastAsia"/>
          <w:color w:val="000000" w:themeColor="text1"/>
          <w:szCs w:val="21"/>
        </w:rPr>
        <w:t>観誘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第　　号で</w:t>
      </w:r>
      <w:r>
        <w:rPr>
          <w:rFonts w:asciiTheme="minorEastAsia" w:hAnsiTheme="minorEastAsia" w:hint="eastAsia"/>
          <w:color w:val="000000" w:themeColor="text1"/>
          <w:szCs w:val="21"/>
        </w:rPr>
        <w:t>補助金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交付決定のあった</w:t>
      </w:r>
      <w:r>
        <w:rPr>
          <w:rFonts w:asciiTheme="minorEastAsia" w:hAnsiTheme="minorEastAsia" w:hint="eastAsia"/>
          <w:color w:val="000000" w:themeColor="text1"/>
          <w:szCs w:val="21"/>
        </w:rPr>
        <w:t>欧米現地プロモーション同行支援事業補助金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を下記のとおり変更したいので、交付要綱第</w:t>
      </w:r>
      <w:r>
        <w:rPr>
          <w:rFonts w:asciiTheme="minorEastAsia" w:hAnsiTheme="minorEastAsia" w:hint="eastAsia"/>
          <w:color w:val="000000" w:themeColor="text1"/>
          <w:szCs w:val="21"/>
        </w:rPr>
        <w:t>８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の規定により申請します。</w:t>
      </w:r>
    </w:p>
    <w:p w14:paraId="450DA2E9" w14:textId="77777777" w:rsidR="00075A3E" w:rsidRPr="003B5515" w:rsidRDefault="00075A3E" w:rsidP="00075A3E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</w:p>
    <w:p w14:paraId="372FA767" w14:textId="77777777" w:rsidR="00075A3E" w:rsidRDefault="00075A3E" w:rsidP="00075A3E">
      <w:pPr>
        <w:pStyle w:val="a8"/>
      </w:pPr>
      <w:r w:rsidRPr="00B229A0">
        <w:rPr>
          <w:rFonts w:hint="eastAsia"/>
        </w:rPr>
        <w:t>記</w:t>
      </w:r>
    </w:p>
    <w:p w14:paraId="3A35DD54" w14:textId="77777777" w:rsidR="00075A3E" w:rsidRDefault="00075A3E" w:rsidP="00075A3E"/>
    <w:p w14:paraId="3F78C139" w14:textId="77777777" w:rsidR="00075A3E" w:rsidRPr="00B229A0" w:rsidRDefault="00075A3E" w:rsidP="00075A3E"/>
    <w:p w14:paraId="16997C27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  <w:r w:rsidRPr="00B229A0">
        <w:rPr>
          <w:rFonts w:asciiTheme="minorEastAsia" w:hAnsiTheme="minorEastAsia" w:hint="eastAsia"/>
          <w:szCs w:val="21"/>
        </w:rPr>
        <w:t xml:space="preserve">１　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変更の理由</w:t>
      </w:r>
    </w:p>
    <w:p w14:paraId="193CB2D8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48A5D7AB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1D4F94BD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1109D36E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4100E25A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59F863CC" w14:textId="77777777" w:rsidR="00075A3E" w:rsidRPr="002C12F1" w:rsidRDefault="00075A3E" w:rsidP="00075A3E">
      <w:pPr>
        <w:rPr>
          <w:rFonts w:asciiTheme="minorEastAsia" w:hAnsiTheme="minorEastAsia"/>
          <w:color w:val="000000" w:themeColor="text1"/>
          <w:szCs w:val="21"/>
        </w:rPr>
      </w:pPr>
      <w:r w:rsidRPr="00B229A0">
        <w:rPr>
          <w:rFonts w:asciiTheme="minorEastAsia" w:hAnsiTheme="minorEastAsia" w:hint="eastAsia"/>
          <w:szCs w:val="21"/>
        </w:rPr>
        <w:t xml:space="preserve">２　</w:t>
      </w:r>
      <w:r>
        <w:rPr>
          <w:rFonts w:asciiTheme="minorEastAsia" w:hAnsiTheme="minorEastAsia" w:hint="eastAsia"/>
          <w:color w:val="000000" w:themeColor="text1"/>
          <w:szCs w:val="21"/>
        </w:rPr>
        <w:t>金額の変更</w:t>
      </w:r>
    </w:p>
    <w:tbl>
      <w:tblPr>
        <w:tblStyle w:val="a3"/>
        <w:tblpPr w:leftFromText="142" w:rightFromText="142" w:vertAnchor="text" w:horzAnchor="page" w:tblpX="1385" w:tblpY="119"/>
        <w:tblW w:w="7076" w:type="dxa"/>
        <w:tblLook w:val="04A0" w:firstRow="1" w:lastRow="0" w:firstColumn="1" w:lastColumn="0" w:noHBand="0" w:noVBand="1"/>
      </w:tblPr>
      <w:tblGrid>
        <w:gridCol w:w="3256"/>
        <w:gridCol w:w="1871"/>
        <w:gridCol w:w="1949"/>
      </w:tblGrid>
      <w:tr w:rsidR="00075A3E" w:rsidRPr="00B229A0" w14:paraId="504048D1" w14:textId="77777777" w:rsidTr="000C1CA7">
        <w:tc>
          <w:tcPr>
            <w:tcW w:w="3256" w:type="dxa"/>
          </w:tcPr>
          <w:p w14:paraId="29195F6E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区分</w:t>
            </w:r>
          </w:p>
        </w:tc>
        <w:tc>
          <w:tcPr>
            <w:tcW w:w="1871" w:type="dxa"/>
          </w:tcPr>
          <w:p w14:paraId="4D6EBC07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変更前</w:t>
            </w:r>
          </w:p>
        </w:tc>
        <w:tc>
          <w:tcPr>
            <w:tcW w:w="1949" w:type="dxa"/>
            <w:shd w:val="clear" w:color="auto" w:fill="auto"/>
          </w:tcPr>
          <w:p w14:paraId="2C3033CF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変更後</w:t>
            </w:r>
          </w:p>
        </w:tc>
      </w:tr>
      <w:tr w:rsidR="00075A3E" w:rsidRPr="00B229A0" w14:paraId="2B2D88F5" w14:textId="77777777" w:rsidTr="000C1CA7">
        <w:tc>
          <w:tcPr>
            <w:tcW w:w="3256" w:type="dxa"/>
          </w:tcPr>
          <w:p w14:paraId="4D3651BE" w14:textId="77777777" w:rsidR="00075A3E" w:rsidRPr="00B229A0" w:rsidRDefault="00075A3E" w:rsidP="000C1CA7">
            <w:pPr>
              <w:rPr>
                <w:rFonts w:asciiTheme="minorEastAsia" w:hAnsiTheme="minorEastAsia"/>
                <w:color w:val="000000" w:themeColor="text1"/>
              </w:rPr>
            </w:pPr>
            <w:r w:rsidRPr="00075A3E">
              <w:rPr>
                <w:rFonts w:asciiTheme="minorEastAsia" w:hAnsiTheme="minorEastAsia" w:hint="eastAsia"/>
                <w:color w:val="000000" w:themeColor="text1"/>
                <w:spacing w:val="157"/>
                <w:kern w:val="0"/>
                <w:fitText w:val="1260" w:id="-395711218"/>
              </w:rPr>
              <w:t>所要</w:t>
            </w:r>
            <w:r w:rsidRPr="00075A3E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1260" w:id="-395711218"/>
              </w:rPr>
              <w:t>額</w:t>
            </w:r>
          </w:p>
        </w:tc>
        <w:tc>
          <w:tcPr>
            <w:tcW w:w="1871" w:type="dxa"/>
          </w:tcPr>
          <w:p w14:paraId="37EABB5E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shd w:val="clear" w:color="auto" w:fill="auto"/>
          </w:tcPr>
          <w:p w14:paraId="4322DAB7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075A3E" w:rsidRPr="00B229A0" w14:paraId="4E974B8F" w14:textId="77777777" w:rsidTr="000C1CA7">
        <w:tc>
          <w:tcPr>
            <w:tcW w:w="3256" w:type="dxa"/>
          </w:tcPr>
          <w:p w14:paraId="0CEBD6C1" w14:textId="77777777" w:rsidR="00075A3E" w:rsidRPr="00B229A0" w:rsidRDefault="00075A3E" w:rsidP="000C1CA7">
            <w:pPr>
              <w:rPr>
                <w:rFonts w:asciiTheme="minorEastAsia" w:hAnsiTheme="minorEastAsia"/>
                <w:color w:val="000000" w:themeColor="text1"/>
                <w:lang w:val="de-DE"/>
              </w:rPr>
            </w:pPr>
            <w:r w:rsidRPr="00075A3E">
              <w:rPr>
                <w:rFonts w:asciiTheme="minorEastAsia" w:hAnsiTheme="minorEastAsia" w:hint="eastAsia"/>
                <w:color w:val="000000" w:themeColor="text1"/>
                <w:spacing w:val="26"/>
                <w:kern w:val="0"/>
                <w:fitText w:val="1260" w:id="-395711217"/>
                <w:lang w:val="de-DE"/>
              </w:rPr>
              <w:t>交付申請</w:t>
            </w:r>
            <w:r w:rsidRPr="00075A3E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1260" w:id="-395711217"/>
                <w:lang w:val="de-DE"/>
              </w:rPr>
              <w:t>額</w:t>
            </w:r>
          </w:p>
        </w:tc>
        <w:tc>
          <w:tcPr>
            <w:tcW w:w="1871" w:type="dxa"/>
          </w:tcPr>
          <w:p w14:paraId="4E9A62FC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  <w:lang w:val="de-DE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  <w:lang w:val="de-DE"/>
              </w:rPr>
              <w:t>円</w:t>
            </w:r>
          </w:p>
        </w:tc>
        <w:tc>
          <w:tcPr>
            <w:tcW w:w="1949" w:type="dxa"/>
            <w:shd w:val="clear" w:color="auto" w:fill="auto"/>
          </w:tcPr>
          <w:p w14:paraId="13D43238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  <w:lang w:val="de-DE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  <w:lang w:val="de-DE"/>
              </w:rPr>
              <w:t>円</w:t>
            </w:r>
          </w:p>
        </w:tc>
      </w:tr>
      <w:tr w:rsidR="00075A3E" w:rsidRPr="00B229A0" w14:paraId="5639E743" w14:textId="77777777" w:rsidTr="000C1CA7">
        <w:tc>
          <w:tcPr>
            <w:tcW w:w="3256" w:type="dxa"/>
          </w:tcPr>
          <w:p w14:paraId="1D3A9627" w14:textId="77777777" w:rsidR="00075A3E" w:rsidRPr="00B229A0" w:rsidRDefault="00075A3E" w:rsidP="000C1CA7">
            <w:pPr>
              <w:rPr>
                <w:rFonts w:asciiTheme="minorEastAsia" w:hAnsiTheme="minorEastAsia"/>
                <w:color w:val="000000" w:themeColor="text1"/>
              </w:rPr>
            </w:pPr>
            <w:r w:rsidRPr="00075A3E">
              <w:rPr>
                <w:rFonts w:asciiTheme="minorEastAsia" w:hAnsiTheme="minorEastAsia" w:hint="eastAsia"/>
                <w:color w:val="000000" w:themeColor="text1"/>
                <w:spacing w:val="26"/>
                <w:kern w:val="0"/>
                <w:fitText w:val="1260" w:id="-395711216"/>
              </w:rPr>
              <w:t>交付決定</w:t>
            </w:r>
            <w:r w:rsidRPr="00075A3E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1260" w:id="-395711216"/>
              </w:rPr>
              <w:t>額</w:t>
            </w:r>
          </w:p>
        </w:tc>
        <w:tc>
          <w:tcPr>
            <w:tcW w:w="1871" w:type="dxa"/>
          </w:tcPr>
          <w:p w14:paraId="6B9F0A8A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shd w:val="clear" w:color="auto" w:fill="auto"/>
          </w:tcPr>
          <w:p w14:paraId="4F644F10" w14:textId="77777777" w:rsidR="00075A3E" w:rsidRPr="00B229A0" w:rsidRDefault="00075A3E" w:rsidP="000C1CA7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―　　　円</w:t>
            </w:r>
          </w:p>
        </w:tc>
      </w:tr>
    </w:tbl>
    <w:p w14:paraId="0669D600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25437D9E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2936D20B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3724B9F4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16FE83D5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3D145314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4FC3F1CB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2B1FD62F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7F688FF4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69677D66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42429256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0EF4D6BF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61DF0745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4426D083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201A0164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20B41DF7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38EE4EE5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29556994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4CC02A0E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031A4C62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</w:p>
    <w:p w14:paraId="22F0F14B" w14:textId="77777777" w:rsidR="00075A3E" w:rsidRDefault="00075A3E" w:rsidP="00075A3E">
      <w:pPr>
        <w:rPr>
          <w:rFonts w:asciiTheme="minorEastAsia" w:hAnsiTheme="minorEastAsia"/>
        </w:rPr>
      </w:pPr>
    </w:p>
    <w:sectPr w:rsidR="00075A3E" w:rsidSect="00174C8A">
      <w:headerReference w:type="default" r:id="rId8"/>
      <w:pgSz w:w="11906" w:h="16838" w:code="9"/>
      <w:pgMar w:top="1418" w:right="851" w:bottom="1134" w:left="851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D0A4" w14:textId="77777777" w:rsidR="005D732E" w:rsidRDefault="005D732E" w:rsidP="00216475">
      <w:r>
        <w:separator/>
      </w:r>
    </w:p>
  </w:endnote>
  <w:endnote w:type="continuationSeparator" w:id="0">
    <w:p w14:paraId="0DD6C39A" w14:textId="77777777" w:rsidR="005D732E" w:rsidRDefault="005D732E" w:rsidP="0021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FFBB2" w14:textId="77777777" w:rsidR="005D732E" w:rsidRDefault="005D732E" w:rsidP="00216475">
      <w:r>
        <w:separator/>
      </w:r>
    </w:p>
  </w:footnote>
  <w:footnote w:type="continuationSeparator" w:id="0">
    <w:p w14:paraId="2B7ADB4F" w14:textId="77777777" w:rsidR="005D732E" w:rsidRDefault="005D732E" w:rsidP="0021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E5B" w14:textId="77777777" w:rsidR="00936707" w:rsidRPr="001A2A90" w:rsidRDefault="00936707" w:rsidP="001A2A90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B43FF"/>
    <w:multiLevelType w:val="hybridMultilevel"/>
    <w:tmpl w:val="4B72D7C6"/>
    <w:lvl w:ilvl="0" w:tplc="C23C0732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67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79"/>
    <w:rsid w:val="00002759"/>
    <w:rsid w:val="00012C30"/>
    <w:rsid w:val="00020562"/>
    <w:rsid w:val="0003145D"/>
    <w:rsid w:val="00035617"/>
    <w:rsid w:val="00041976"/>
    <w:rsid w:val="00053EC0"/>
    <w:rsid w:val="00064C18"/>
    <w:rsid w:val="00075A3E"/>
    <w:rsid w:val="000761DA"/>
    <w:rsid w:val="0008472C"/>
    <w:rsid w:val="00084BF4"/>
    <w:rsid w:val="000928AB"/>
    <w:rsid w:val="000A2A1D"/>
    <w:rsid w:val="000A4C55"/>
    <w:rsid w:val="000C3EAD"/>
    <w:rsid w:val="000E327E"/>
    <w:rsid w:val="000E48BC"/>
    <w:rsid w:val="00102327"/>
    <w:rsid w:val="0010604D"/>
    <w:rsid w:val="00111487"/>
    <w:rsid w:val="0012449F"/>
    <w:rsid w:val="001259F7"/>
    <w:rsid w:val="00126124"/>
    <w:rsid w:val="00135AEA"/>
    <w:rsid w:val="001371B9"/>
    <w:rsid w:val="001545A7"/>
    <w:rsid w:val="0015612F"/>
    <w:rsid w:val="00174C8A"/>
    <w:rsid w:val="001A1E04"/>
    <w:rsid w:val="001A2A90"/>
    <w:rsid w:val="001B4BB3"/>
    <w:rsid w:val="001B7667"/>
    <w:rsid w:val="001C44AA"/>
    <w:rsid w:val="001C7608"/>
    <w:rsid w:val="001D6932"/>
    <w:rsid w:val="001E0339"/>
    <w:rsid w:val="001F3C1E"/>
    <w:rsid w:val="001F7EF6"/>
    <w:rsid w:val="002000C1"/>
    <w:rsid w:val="00202B24"/>
    <w:rsid w:val="002123AD"/>
    <w:rsid w:val="00212410"/>
    <w:rsid w:val="002128E8"/>
    <w:rsid w:val="00216475"/>
    <w:rsid w:val="00221181"/>
    <w:rsid w:val="0022520D"/>
    <w:rsid w:val="00241A5E"/>
    <w:rsid w:val="00251A78"/>
    <w:rsid w:val="00264533"/>
    <w:rsid w:val="0027756C"/>
    <w:rsid w:val="002825E9"/>
    <w:rsid w:val="00287D28"/>
    <w:rsid w:val="002B5E67"/>
    <w:rsid w:val="002C12F1"/>
    <w:rsid w:val="002D4018"/>
    <w:rsid w:val="002E12A4"/>
    <w:rsid w:val="002E135F"/>
    <w:rsid w:val="002F5935"/>
    <w:rsid w:val="0032704F"/>
    <w:rsid w:val="00336C98"/>
    <w:rsid w:val="003510A3"/>
    <w:rsid w:val="0035215E"/>
    <w:rsid w:val="0036244E"/>
    <w:rsid w:val="003630C0"/>
    <w:rsid w:val="00366D24"/>
    <w:rsid w:val="0038279F"/>
    <w:rsid w:val="00394678"/>
    <w:rsid w:val="00394F18"/>
    <w:rsid w:val="003A2AFC"/>
    <w:rsid w:val="003B5515"/>
    <w:rsid w:val="003C6D3E"/>
    <w:rsid w:val="003C799A"/>
    <w:rsid w:val="003E163F"/>
    <w:rsid w:val="003E5C8F"/>
    <w:rsid w:val="00412140"/>
    <w:rsid w:val="004268C7"/>
    <w:rsid w:val="00430036"/>
    <w:rsid w:val="004307C3"/>
    <w:rsid w:val="00442518"/>
    <w:rsid w:val="004477AA"/>
    <w:rsid w:val="004539D2"/>
    <w:rsid w:val="00455181"/>
    <w:rsid w:val="004558C4"/>
    <w:rsid w:val="00463D69"/>
    <w:rsid w:val="004724A7"/>
    <w:rsid w:val="00476266"/>
    <w:rsid w:val="00477EC8"/>
    <w:rsid w:val="004869C4"/>
    <w:rsid w:val="004912DD"/>
    <w:rsid w:val="00492D72"/>
    <w:rsid w:val="004A0A3A"/>
    <w:rsid w:val="004A159A"/>
    <w:rsid w:val="004B3F9D"/>
    <w:rsid w:val="004D1965"/>
    <w:rsid w:val="004D621D"/>
    <w:rsid w:val="004E1DD8"/>
    <w:rsid w:val="004E4980"/>
    <w:rsid w:val="004F077D"/>
    <w:rsid w:val="00504F80"/>
    <w:rsid w:val="005069E1"/>
    <w:rsid w:val="00513083"/>
    <w:rsid w:val="005157F8"/>
    <w:rsid w:val="00522FC3"/>
    <w:rsid w:val="00530D06"/>
    <w:rsid w:val="0053314B"/>
    <w:rsid w:val="005511E4"/>
    <w:rsid w:val="0056135F"/>
    <w:rsid w:val="00566E93"/>
    <w:rsid w:val="005703DF"/>
    <w:rsid w:val="005A18E7"/>
    <w:rsid w:val="005A4BBC"/>
    <w:rsid w:val="005B43B0"/>
    <w:rsid w:val="005B5556"/>
    <w:rsid w:val="005B5EBA"/>
    <w:rsid w:val="005B6020"/>
    <w:rsid w:val="005B6D0E"/>
    <w:rsid w:val="005D58A5"/>
    <w:rsid w:val="005D732E"/>
    <w:rsid w:val="005E01B1"/>
    <w:rsid w:val="005E4D09"/>
    <w:rsid w:val="005F6360"/>
    <w:rsid w:val="006013EB"/>
    <w:rsid w:val="00602679"/>
    <w:rsid w:val="00604BED"/>
    <w:rsid w:val="0061208F"/>
    <w:rsid w:val="006146FA"/>
    <w:rsid w:val="0062798A"/>
    <w:rsid w:val="00632F4D"/>
    <w:rsid w:val="00637F5F"/>
    <w:rsid w:val="0066667D"/>
    <w:rsid w:val="00673B24"/>
    <w:rsid w:val="0069403E"/>
    <w:rsid w:val="006B59A5"/>
    <w:rsid w:val="006C2A5B"/>
    <w:rsid w:val="006C45A2"/>
    <w:rsid w:val="006D3FC1"/>
    <w:rsid w:val="00704B64"/>
    <w:rsid w:val="0071541D"/>
    <w:rsid w:val="00717B39"/>
    <w:rsid w:val="00724A66"/>
    <w:rsid w:val="00735EFB"/>
    <w:rsid w:val="00745C23"/>
    <w:rsid w:val="00761174"/>
    <w:rsid w:val="007617EA"/>
    <w:rsid w:val="00761CB0"/>
    <w:rsid w:val="007657AE"/>
    <w:rsid w:val="00766B3E"/>
    <w:rsid w:val="00773CF2"/>
    <w:rsid w:val="007754C0"/>
    <w:rsid w:val="00777886"/>
    <w:rsid w:val="0078190C"/>
    <w:rsid w:val="007B1440"/>
    <w:rsid w:val="007B3570"/>
    <w:rsid w:val="007B6916"/>
    <w:rsid w:val="007D2310"/>
    <w:rsid w:val="007E5705"/>
    <w:rsid w:val="007E6134"/>
    <w:rsid w:val="007F14DB"/>
    <w:rsid w:val="00824266"/>
    <w:rsid w:val="00837461"/>
    <w:rsid w:val="008617A6"/>
    <w:rsid w:val="008676AE"/>
    <w:rsid w:val="00876047"/>
    <w:rsid w:val="00887E87"/>
    <w:rsid w:val="00895185"/>
    <w:rsid w:val="008965B9"/>
    <w:rsid w:val="008B29A1"/>
    <w:rsid w:val="008B7127"/>
    <w:rsid w:val="008D72F0"/>
    <w:rsid w:val="008F116E"/>
    <w:rsid w:val="008F3980"/>
    <w:rsid w:val="008F542D"/>
    <w:rsid w:val="00901837"/>
    <w:rsid w:val="00912EC6"/>
    <w:rsid w:val="009135B6"/>
    <w:rsid w:val="009136F7"/>
    <w:rsid w:val="0091614B"/>
    <w:rsid w:val="00924C8B"/>
    <w:rsid w:val="00927E2B"/>
    <w:rsid w:val="00936707"/>
    <w:rsid w:val="00941E19"/>
    <w:rsid w:val="009609E7"/>
    <w:rsid w:val="0096291B"/>
    <w:rsid w:val="00963683"/>
    <w:rsid w:val="009711A4"/>
    <w:rsid w:val="00981DAE"/>
    <w:rsid w:val="00987B4E"/>
    <w:rsid w:val="009900FD"/>
    <w:rsid w:val="009946BD"/>
    <w:rsid w:val="009A6CE9"/>
    <w:rsid w:val="009B37BE"/>
    <w:rsid w:val="009B6C60"/>
    <w:rsid w:val="009C55AB"/>
    <w:rsid w:val="009E644B"/>
    <w:rsid w:val="009F04F9"/>
    <w:rsid w:val="00A125D7"/>
    <w:rsid w:val="00A16E6A"/>
    <w:rsid w:val="00A23EBB"/>
    <w:rsid w:val="00A45166"/>
    <w:rsid w:val="00A576C5"/>
    <w:rsid w:val="00A61F3A"/>
    <w:rsid w:val="00A71EA9"/>
    <w:rsid w:val="00A778E3"/>
    <w:rsid w:val="00A9277D"/>
    <w:rsid w:val="00AB06B0"/>
    <w:rsid w:val="00AB53C7"/>
    <w:rsid w:val="00AC79CB"/>
    <w:rsid w:val="00AD3670"/>
    <w:rsid w:val="00AE3A27"/>
    <w:rsid w:val="00AE595E"/>
    <w:rsid w:val="00B229A0"/>
    <w:rsid w:val="00B23710"/>
    <w:rsid w:val="00B27D09"/>
    <w:rsid w:val="00B3032D"/>
    <w:rsid w:val="00B504D8"/>
    <w:rsid w:val="00B673C8"/>
    <w:rsid w:val="00B70EA1"/>
    <w:rsid w:val="00B72E32"/>
    <w:rsid w:val="00B877CE"/>
    <w:rsid w:val="00B94C1B"/>
    <w:rsid w:val="00B960AA"/>
    <w:rsid w:val="00BB13E4"/>
    <w:rsid w:val="00BD6786"/>
    <w:rsid w:val="00BF1DBC"/>
    <w:rsid w:val="00C1729D"/>
    <w:rsid w:val="00C25722"/>
    <w:rsid w:val="00C40B0C"/>
    <w:rsid w:val="00C426B9"/>
    <w:rsid w:val="00C53D2F"/>
    <w:rsid w:val="00C754C2"/>
    <w:rsid w:val="00C8206A"/>
    <w:rsid w:val="00C82E1F"/>
    <w:rsid w:val="00C957D7"/>
    <w:rsid w:val="00CA271E"/>
    <w:rsid w:val="00CB3B26"/>
    <w:rsid w:val="00CB596E"/>
    <w:rsid w:val="00CF1B9F"/>
    <w:rsid w:val="00CF4C7E"/>
    <w:rsid w:val="00D0358F"/>
    <w:rsid w:val="00D07483"/>
    <w:rsid w:val="00D31FEE"/>
    <w:rsid w:val="00D467A2"/>
    <w:rsid w:val="00D474E0"/>
    <w:rsid w:val="00D47E10"/>
    <w:rsid w:val="00D539DE"/>
    <w:rsid w:val="00D560AD"/>
    <w:rsid w:val="00D626DE"/>
    <w:rsid w:val="00D62ADB"/>
    <w:rsid w:val="00D70998"/>
    <w:rsid w:val="00D7264C"/>
    <w:rsid w:val="00D74666"/>
    <w:rsid w:val="00D87C6A"/>
    <w:rsid w:val="00DA4B87"/>
    <w:rsid w:val="00DB471D"/>
    <w:rsid w:val="00DB52C4"/>
    <w:rsid w:val="00DD49C7"/>
    <w:rsid w:val="00DD50A4"/>
    <w:rsid w:val="00DD74A1"/>
    <w:rsid w:val="00DE29F1"/>
    <w:rsid w:val="00DF2A40"/>
    <w:rsid w:val="00DF4CCA"/>
    <w:rsid w:val="00DF69FC"/>
    <w:rsid w:val="00E04EDE"/>
    <w:rsid w:val="00E06490"/>
    <w:rsid w:val="00E26F35"/>
    <w:rsid w:val="00E2708C"/>
    <w:rsid w:val="00E30647"/>
    <w:rsid w:val="00E375BA"/>
    <w:rsid w:val="00E4047C"/>
    <w:rsid w:val="00E410EA"/>
    <w:rsid w:val="00E4320A"/>
    <w:rsid w:val="00E641AD"/>
    <w:rsid w:val="00E6736C"/>
    <w:rsid w:val="00E70E9E"/>
    <w:rsid w:val="00E83061"/>
    <w:rsid w:val="00E92588"/>
    <w:rsid w:val="00EA2B46"/>
    <w:rsid w:val="00EA556A"/>
    <w:rsid w:val="00EA7BB6"/>
    <w:rsid w:val="00EB1176"/>
    <w:rsid w:val="00EB42A5"/>
    <w:rsid w:val="00EC0F05"/>
    <w:rsid w:val="00ED1C8B"/>
    <w:rsid w:val="00ED5A17"/>
    <w:rsid w:val="00ED5BCD"/>
    <w:rsid w:val="00F10DBE"/>
    <w:rsid w:val="00F162C4"/>
    <w:rsid w:val="00F265EC"/>
    <w:rsid w:val="00F4270E"/>
    <w:rsid w:val="00F50EA4"/>
    <w:rsid w:val="00F616A5"/>
    <w:rsid w:val="00F7593C"/>
    <w:rsid w:val="00FA5F82"/>
    <w:rsid w:val="00FB0C0A"/>
    <w:rsid w:val="00FB43AB"/>
    <w:rsid w:val="00FD226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0F47B"/>
  <w15:docId w15:val="{574EC72A-E911-4617-B3D8-18DF7A5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475"/>
  </w:style>
  <w:style w:type="paragraph" w:styleId="a6">
    <w:name w:val="footer"/>
    <w:basedOn w:val="a"/>
    <w:link w:val="a7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475"/>
  </w:style>
  <w:style w:type="paragraph" w:styleId="a8">
    <w:name w:val="Note Heading"/>
    <w:basedOn w:val="a"/>
    <w:next w:val="a"/>
    <w:link w:val="a9"/>
    <w:unhideWhenUsed/>
    <w:rsid w:val="00673B24"/>
    <w:pPr>
      <w:jc w:val="center"/>
    </w:pPr>
    <w:rPr>
      <w:rFonts w:ascii="ＭＳ 明朝" w:eastAsia="ＭＳ 明朝" w:hAnsi="ＭＳ 明朝" w:cs="Times New Roman"/>
      <w:kern w:val="0"/>
      <w:szCs w:val="21"/>
    </w:rPr>
  </w:style>
  <w:style w:type="character" w:customStyle="1" w:styleId="a9">
    <w:name w:val="記 (文字)"/>
    <w:basedOn w:val="a0"/>
    <w:link w:val="a8"/>
    <w:rsid w:val="00673B24"/>
    <w:rPr>
      <w:rFonts w:ascii="ＭＳ 明朝" w:eastAsia="ＭＳ 明朝" w:hAnsi="ＭＳ 明朝" w:cs="Times New Roman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B3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B37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7D231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7D2310"/>
    <w:rPr>
      <w:rFonts w:ascii="ＭＳ 明朝" w:hAnsi="ＭＳ 明朝"/>
    </w:rPr>
  </w:style>
  <w:style w:type="paragraph" w:styleId="ae">
    <w:name w:val="List Paragraph"/>
    <w:basedOn w:val="a"/>
    <w:uiPriority w:val="34"/>
    <w:qFormat/>
    <w:rsid w:val="005A18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87B1-59F5-4EEB-AD14-F7E3D653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観光課</dc:creator>
  <cp:lastModifiedBy>石田　久仁子</cp:lastModifiedBy>
  <cp:revision>3</cp:revision>
  <cp:lastPrinted>2026-08-13T04:29:00Z</cp:lastPrinted>
  <dcterms:created xsi:type="dcterms:W3CDTF">2026-08-13T02:15:00Z</dcterms:created>
  <dcterms:modified xsi:type="dcterms:W3CDTF">2026-08-13T04:30:00Z</dcterms:modified>
</cp:coreProperties>
</file>